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</w:p>
    <w:p w:rsidR="009F7D76" w:rsidRDefault="009F7D76">
      <w:r>
        <w:rPr>
          <w:rFonts w:hint="eastAsia"/>
        </w:rPr>
        <w:t>支部長　原澤　茂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「埼玉県済生会鴻巣病院における商用電力の調達」</w:t>
      </w:r>
    </w:p>
    <w:p w:rsidR="009F7D76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  <w:bookmarkStart w:id="0" w:name="_GoBack"/>
      <w:bookmarkEnd w:id="0"/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E02FCE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>
        <w:rPr>
          <w:rFonts w:hint="eastAsia"/>
        </w:rPr>
        <w:t xml:space="preserve">　　　　　　　　　　　印</w:t>
      </w:r>
    </w:p>
    <w:p w:rsidR="00E02FCE" w:rsidRDefault="00E02FCE"/>
    <w:p w:rsidR="00EE3262" w:rsidRDefault="00EE3262"/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695772"/>
    <w:rsid w:val="006B6D87"/>
    <w:rsid w:val="009F7D76"/>
    <w:rsid w:val="00E02FCE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4</cp:revision>
  <cp:lastPrinted>2018-07-03T03:46:00Z</cp:lastPrinted>
  <dcterms:created xsi:type="dcterms:W3CDTF">2018-07-03T03:25:00Z</dcterms:created>
  <dcterms:modified xsi:type="dcterms:W3CDTF">2019-08-07T03:57:00Z</dcterms:modified>
</cp:coreProperties>
</file>